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BE87" w14:textId="77777777" w:rsidR="00027FC4" w:rsidRDefault="00425382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 xml:space="preserve">Prénom Nom </w:t>
      </w:r>
    </w:p>
    <w:p w14:paraId="5AB227EB" w14:textId="77777777" w:rsidR="00027FC4" w:rsidRPr="00425382" w:rsidRDefault="00027FC4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Prénom Nom (si colocataire)</w:t>
      </w:r>
    </w:p>
    <w:p w14:paraId="7FB24B44" w14:textId="77777777" w:rsidR="00425382" w:rsidRPr="00425382" w:rsidRDefault="00425382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>Adresse, No</w:t>
      </w:r>
    </w:p>
    <w:p w14:paraId="75FE7B4B" w14:textId="77777777" w:rsidR="00425382" w:rsidRPr="00425382" w:rsidRDefault="00425382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>Code postal Localité</w:t>
      </w:r>
    </w:p>
    <w:p w14:paraId="3ECCD55F" w14:textId="77777777" w:rsidR="00425382" w:rsidRP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322715B" w14:textId="77777777" w:rsidR="00425382" w:rsidRPr="00027FC4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r w:rsidRPr="00027FC4">
        <w:rPr>
          <w:rFonts w:ascii="Times New Roman" w:hAnsi="Times New Roman" w:cs="Times New Roman"/>
          <w:color w:val="FF0000"/>
          <w:sz w:val="28"/>
          <w:szCs w:val="28"/>
        </w:rPr>
        <w:t>Gérance</w:t>
      </w:r>
    </w:p>
    <w:p w14:paraId="6B6393B6" w14:textId="77777777" w:rsidR="00425382" w:rsidRPr="00027FC4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r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Adresse, No </w:t>
      </w:r>
    </w:p>
    <w:p w14:paraId="66269D48" w14:textId="77777777" w:rsidR="00425382" w:rsidRPr="00027FC4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r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Code postal Localité </w:t>
      </w:r>
    </w:p>
    <w:p w14:paraId="726CD035" w14:textId="77777777" w:rsid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</w:p>
    <w:p w14:paraId="537C8786" w14:textId="77777777" w:rsidR="00425382" w:rsidRPr="00027FC4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027FC4">
        <w:rPr>
          <w:rFonts w:ascii="Times New Roman" w:hAnsi="Times New Roman" w:cs="Times New Roman"/>
          <w:b/>
          <w:sz w:val="28"/>
          <w:szCs w:val="28"/>
        </w:rPr>
        <w:t>RECOMMANDE</w:t>
      </w:r>
    </w:p>
    <w:p w14:paraId="6B680CB3" w14:textId="77777777" w:rsid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</w:p>
    <w:p w14:paraId="11BC13E2" w14:textId="77777777" w:rsid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</w:p>
    <w:p w14:paraId="77538B75" w14:textId="77777777" w:rsidR="00425382" w:rsidRP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 xml:space="preserve">Localité, le date du jour </w:t>
      </w:r>
    </w:p>
    <w:p w14:paraId="5B19F6D9" w14:textId="0846021F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1FB9AD" w14:textId="3E35A325" w:rsidR="00425382" w:rsidRPr="00943E2E" w:rsidRDefault="000E4123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Concerne 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E11A6" w:rsidRPr="00943E2E">
        <w:rPr>
          <w:rFonts w:ascii="Times New Roman" w:hAnsi="Times New Roman" w:cs="Times New Roman"/>
          <w:bCs/>
          <w:sz w:val="28"/>
          <w:szCs w:val="28"/>
        </w:rPr>
        <w:t>Résiliation</w:t>
      </w:r>
      <w:r w:rsidR="008757C8" w:rsidRPr="00943E2E">
        <w:rPr>
          <w:rFonts w:ascii="Times New Roman" w:hAnsi="Times New Roman" w:cs="Times New Roman"/>
          <w:bCs/>
          <w:sz w:val="28"/>
          <w:szCs w:val="28"/>
        </w:rPr>
        <w:t xml:space="preserve"> anticipée ordinaire</w:t>
      </w:r>
      <w:r w:rsidR="008757C8" w:rsidRPr="00943E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11A6" w:rsidRPr="00943E2E">
        <w:rPr>
          <w:rFonts w:ascii="Times New Roman" w:hAnsi="Times New Roman" w:cs="Times New Roman"/>
          <w:bCs/>
          <w:sz w:val="28"/>
          <w:szCs w:val="28"/>
        </w:rPr>
        <w:t>de bail</w:t>
      </w:r>
      <w:r w:rsidR="00425382" w:rsidRPr="00943E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7C8" w:rsidRPr="00943E2E">
        <w:rPr>
          <w:rFonts w:ascii="Times New Roman" w:hAnsi="Times New Roman" w:cs="Times New Roman"/>
          <w:bCs/>
          <w:sz w:val="28"/>
          <w:szCs w:val="28"/>
        </w:rPr>
        <w:t>– Décès d</w:t>
      </w:r>
      <w:r w:rsidR="00F81C28">
        <w:rPr>
          <w:rFonts w:ascii="Times New Roman" w:hAnsi="Times New Roman" w:cs="Times New Roman"/>
          <w:bCs/>
          <w:sz w:val="28"/>
          <w:szCs w:val="28"/>
        </w:rPr>
        <w:t>u/de la locataire</w:t>
      </w:r>
      <w:r w:rsidR="008757C8" w:rsidRPr="00943E2E">
        <w:rPr>
          <w:rFonts w:ascii="Times New Roman" w:hAnsi="Times New Roman" w:cs="Times New Roman"/>
          <w:bCs/>
          <w:sz w:val="28"/>
          <w:szCs w:val="28"/>
        </w:rPr>
        <w:br/>
        <w:t xml:space="preserve">Résiliation spéciale de bail </w:t>
      </w:r>
      <w:r w:rsidR="00735C97" w:rsidRPr="00943E2E">
        <w:rPr>
          <w:rFonts w:ascii="Times New Roman" w:hAnsi="Times New Roman" w:cs="Times New Roman"/>
          <w:bCs/>
          <w:sz w:val="28"/>
          <w:szCs w:val="28"/>
        </w:rPr>
        <w:t>– Décès d</w:t>
      </w:r>
      <w:r w:rsidR="00735C97">
        <w:rPr>
          <w:rFonts w:ascii="Times New Roman" w:hAnsi="Times New Roman" w:cs="Times New Roman"/>
          <w:bCs/>
          <w:sz w:val="28"/>
          <w:szCs w:val="28"/>
        </w:rPr>
        <w:t>u/de la locataire</w:t>
      </w:r>
    </w:p>
    <w:p w14:paraId="7222E954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05E204B" w14:textId="77777777" w:rsidR="00425382" w:rsidRP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25382">
        <w:rPr>
          <w:rFonts w:ascii="Times New Roman" w:hAnsi="Times New Roman" w:cs="Times New Roman"/>
          <w:sz w:val="28"/>
          <w:szCs w:val="28"/>
        </w:rPr>
        <w:t>Mesdames, Messieurs,</w:t>
      </w:r>
    </w:p>
    <w:p w14:paraId="7609C2EC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F87C43A" w14:textId="5A6DBC77" w:rsidR="00425382" w:rsidRPr="00425382" w:rsidRDefault="00FE11A6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la présente, </w:t>
      </w:r>
      <w:r w:rsidRPr="00FE11A6">
        <w:rPr>
          <w:rFonts w:ascii="Times New Roman" w:hAnsi="Times New Roman" w:cs="Times New Roman"/>
          <w:color w:val="FF0000"/>
          <w:sz w:val="28"/>
          <w:szCs w:val="28"/>
        </w:rPr>
        <w:t xml:space="preserve">je/nous </w:t>
      </w:r>
      <w:r>
        <w:rPr>
          <w:rFonts w:ascii="Times New Roman" w:hAnsi="Times New Roman" w:cs="Times New Roman"/>
          <w:sz w:val="28"/>
          <w:szCs w:val="28"/>
        </w:rPr>
        <w:t xml:space="preserve">vous </w:t>
      </w:r>
      <w:r w:rsidRPr="00FE11A6">
        <w:rPr>
          <w:rFonts w:ascii="Times New Roman" w:hAnsi="Times New Roman" w:cs="Times New Roman"/>
          <w:color w:val="FF0000"/>
          <w:sz w:val="28"/>
          <w:szCs w:val="28"/>
        </w:rPr>
        <w:t xml:space="preserve">informe/informons </w:t>
      </w:r>
      <w:r>
        <w:rPr>
          <w:rFonts w:ascii="Times New Roman" w:hAnsi="Times New Roman" w:cs="Times New Roman"/>
          <w:sz w:val="28"/>
          <w:szCs w:val="28"/>
        </w:rPr>
        <w:t xml:space="preserve">résilier le contrat de bail pour le </w:t>
      </w:r>
      <w:r w:rsidRPr="00FE11A6">
        <w:rPr>
          <w:rFonts w:ascii="Times New Roman" w:hAnsi="Times New Roman" w:cs="Times New Roman"/>
          <w:color w:val="FF0000"/>
          <w:sz w:val="28"/>
          <w:szCs w:val="28"/>
        </w:rPr>
        <w:t>date</w:t>
      </w:r>
    </w:p>
    <w:p w14:paraId="467FE5DF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3A27F25" w14:textId="554B4D21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27FC4">
        <w:rPr>
          <w:rFonts w:ascii="Times New Roman" w:hAnsi="Times New Roman" w:cs="Times New Roman"/>
          <w:color w:val="FF0000"/>
          <w:sz w:val="28"/>
          <w:szCs w:val="28"/>
        </w:rPr>
        <w:t>Je</w:t>
      </w:r>
      <w:r w:rsidR="00027FC4" w:rsidRPr="00027FC4">
        <w:rPr>
          <w:rFonts w:ascii="Times New Roman" w:hAnsi="Times New Roman" w:cs="Times New Roman"/>
          <w:color w:val="FF0000"/>
          <w:sz w:val="28"/>
          <w:szCs w:val="28"/>
        </w:rPr>
        <w:t>/Nous</w:t>
      </w:r>
      <w:r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vous </w:t>
      </w:r>
      <w:r w:rsidRPr="00027FC4">
        <w:rPr>
          <w:rFonts w:ascii="Times New Roman" w:hAnsi="Times New Roman" w:cs="Times New Roman"/>
          <w:color w:val="FF0000"/>
          <w:sz w:val="28"/>
          <w:szCs w:val="28"/>
        </w:rPr>
        <w:t>prie</w:t>
      </w:r>
      <w:r w:rsidR="00027FC4" w:rsidRPr="00027FC4">
        <w:rPr>
          <w:rFonts w:ascii="Times New Roman" w:hAnsi="Times New Roman" w:cs="Times New Roman"/>
          <w:color w:val="FF0000"/>
          <w:sz w:val="28"/>
          <w:szCs w:val="28"/>
        </w:rPr>
        <w:t>/prions</w:t>
      </w:r>
      <w:r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bien vouloir </w:t>
      </w:r>
      <w:r w:rsidR="00FE11A6">
        <w:rPr>
          <w:rFonts w:ascii="Times New Roman" w:hAnsi="Times New Roman" w:cs="Times New Roman"/>
          <w:sz w:val="28"/>
          <w:szCs w:val="28"/>
        </w:rPr>
        <w:t xml:space="preserve">nous confirmer l’acceptation de la résiliation pour la date indiquée. </w:t>
      </w:r>
    </w:p>
    <w:p w14:paraId="7BF46DD4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02DC0B7" w14:textId="601D07D5" w:rsidR="00FE11A6" w:rsidRDefault="00FE11A6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 la résiliation n’est pas acceptée pour la date indiquée, </w:t>
      </w:r>
      <w:r>
        <w:rPr>
          <w:rFonts w:ascii="Times New Roman" w:hAnsi="Times New Roman" w:cs="Times New Roman"/>
          <w:color w:val="FF0000"/>
          <w:sz w:val="28"/>
          <w:szCs w:val="28"/>
        </w:rPr>
        <w:t>je</w:t>
      </w:r>
      <w:r w:rsidR="00027FC4" w:rsidRPr="00027FC4">
        <w:rPr>
          <w:rFonts w:ascii="Times New Roman" w:hAnsi="Times New Roman" w:cs="Times New Roman"/>
          <w:color w:val="FF0000"/>
          <w:sz w:val="28"/>
          <w:szCs w:val="28"/>
        </w:rPr>
        <w:t>/nous</w:t>
      </w:r>
      <w:r w:rsidR="00425382"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5382">
        <w:rPr>
          <w:rFonts w:ascii="Times New Roman" w:hAnsi="Times New Roman" w:cs="Times New Roman"/>
          <w:sz w:val="28"/>
          <w:szCs w:val="28"/>
        </w:rPr>
        <w:t xml:space="preserve">vous </w:t>
      </w:r>
      <w:r w:rsidR="00425382" w:rsidRPr="00027FC4">
        <w:rPr>
          <w:rFonts w:ascii="Times New Roman" w:hAnsi="Times New Roman" w:cs="Times New Roman"/>
          <w:color w:val="FF0000"/>
          <w:sz w:val="28"/>
          <w:szCs w:val="28"/>
        </w:rPr>
        <w:t>invite</w:t>
      </w:r>
      <w:r w:rsidR="00027FC4" w:rsidRPr="00027FC4">
        <w:rPr>
          <w:rFonts w:ascii="Times New Roman" w:hAnsi="Times New Roman" w:cs="Times New Roman"/>
          <w:color w:val="FF0000"/>
          <w:sz w:val="28"/>
          <w:szCs w:val="28"/>
        </w:rPr>
        <w:t>/invitons</w:t>
      </w:r>
      <w:r w:rsidR="00425382"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5382">
        <w:rPr>
          <w:rFonts w:ascii="Times New Roman" w:hAnsi="Times New Roman" w:cs="Times New Roman"/>
          <w:sz w:val="28"/>
          <w:szCs w:val="28"/>
        </w:rPr>
        <w:t xml:space="preserve">à </w:t>
      </w:r>
      <w:r>
        <w:rPr>
          <w:rFonts w:ascii="Times New Roman" w:hAnsi="Times New Roman" w:cs="Times New Roman"/>
          <w:sz w:val="28"/>
          <w:szCs w:val="28"/>
        </w:rPr>
        <w:t xml:space="preserve">indiquer la date pour laquelle elle est acceptée et pour quelles raisons. </w:t>
      </w:r>
    </w:p>
    <w:p w14:paraId="75270866" w14:textId="5C963C3B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918179" w14:textId="77777777" w:rsidR="00FE11A6" w:rsidRDefault="00FE11A6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57A1B9A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25382">
        <w:rPr>
          <w:rFonts w:ascii="Times New Roman" w:hAnsi="Times New Roman" w:cs="Times New Roman"/>
          <w:sz w:val="28"/>
          <w:szCs w:val="28"/>
        </w:rPr>
        <w:t xml:space="preserve">Dans l'attente de votre réponse, </w:t>
      </w:r>
      <w:r w:rsidR="00027FC4">
        <w:rPr>
          <w:rFonts w:ascii="Times New Roman" w:hAnsi="Times New Roman" w:cs="Times New Roman"/>
          <w:sz w:val="28"/>
          <w:szCs w:val="28"/>
        </w:rPr>
        <w:t xml:space="preserve">recevez les </w:t>
      </w:r>
      <w:r w:rsidRPr="00425382">
        <w:rPr>
          <w:rFonts w:ascii="Times New Roman" w:hAnsi="Times New Roman" w:cs="Times New Roman"/>
          <w:sz w:val="28"/>
          <w:szCs w:val="28"/>
        </w:rPr>
        <w:t>meilleures salutations.</w:t>
      </w:r>
    </w:p>
    <w:p w14:paraId="6881C82C" w14:textId="77777777" w:rsidR="00027FC4" w:rsidRDefault="00027FC4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5E9291C" w14:textId="77777777" w:rsidR="00027FC4" w:rsidRDefault="00027FC4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DAEAF0" w14:textId="77777777" w:rsidR="00027FC4" w:rsidRPr="00425382" w:rsidRDefault="00027FC4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F4C77A7" w14:textId="5A38F5D8" w:rsidR="001151E5" w:rsidRDefault="008757C8" w:rsidP="00027FC4">
      <w:pPr>
        <w:widowControl w:val="0"/>
        <w:autoSpaceDE w:val="0"/>
        <w:autoSpaceDN w:val="0"/>
        <w:adjustRightInd w:val="0"/>
        <w:ind w:left="567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Représentant</w:t>
      </w:r>
      <w:r w:rsidR="001151E5">
        <w:rPr>
          <w:color w:val="FF0000"/>
          <w:sz w:val="28"/>
          <w:szCs w:val="28"/>
        </w:rPr>
        <w:t xml:space="preserve"> de l’hoiri</w:t>
      </w:r>
      <w:r>
        <w:rPr>
          <w:color w:val="FF0000"/>
          <w:sz w:val="28"/>
          <w:szCs w:val="28"/>
        </w:rPr>
        <w:t>e</w:t>
      </w:r>
    </w:p>
    <w:p w14:paraId="2573FC3D" w14:textId="39B27C04" w:rsidR="00C161EA" w:rsidRPr="00027FC4" w:rsidRDefault="00027FC4" w:rsidP="00027FC4">
      <w:pPr>
        <w:widowControl w:val="0"/>
        <w:autoSpaceDE w:val="0"/>
        <w:autoSpaceDN w:val="0"/>
        <w:adjustRightInd w:val="0"/>
        <w:ind w:left="567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Signature (s)</w:t>
      </w:r>
    </w:p>
    <w:sectPr w:rsidR="00C161EA" w:rsidRPr="00027FC4" w:rsidSect="000069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82"/>
    <w:rsid w:val="00006905"/>
    <w:rsid w:val="00027FC4"/>
    <w:rsid w:val="000E4123"/>
    <w:rsid w:val="001151E5"/>
    <w:rsid w:val="0031660E"/>
    <w:rsid w:val="003F2DFC"/>
    <w:rsid w:val="00425382"/>
    <w:rsid w:val="006D5BDE"/>
    <w:rsid w:val="00735C97"/>
    <w:rsid w:val="008757C8"/>
    <w:rsid w:val="00943E2E"/>
    <w:rsid w:val="00AE33C4"/>
    <w:rsid w:val="00F81C28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3D4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Sommaruga</dc:creator>
  <cp:keywords/>
  <dc:description/>
  <cp:lastModifiedBy>Robin Grech</cp:lastModifiedBy>
  <cp:revision>11</cp:revision>
  <dcterms:created xsi:type="dcterms:W3CDTF">2017-05-31T11:26:00Z</dcterms:created>
  <dcterms:modified xsi:type="dcterms:W3CDTF">2021-05-15T13:36:00Z</dcterms:modified>
</cp:coreProperties>
</file>